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C4D2FC" w14:textId="44BE826D" w:rsidR="008F02B2" w:rsidRPr="00661A9C" w:rsidRDefault="00661A9C" w:rsidP="00661A9C">
      <w:pPr>
        <w:tabs>
          <w:tab w:val="left" w:pos="12191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661A9C">
        <w:rPr>
          <w:rFonts w:ascii="Times New Roman" w:hAnsi="Times New Roman" w:cs="Times New Roman"/>
          <w:sz w:val="26"/>
          <w:szCs w:val="26"/>
        </w:rPr>
        <w:t>Приложение 5</w:t>
      </w:r>
    </w:p>
    <w:p w14:paraId="033CD088" w14:textId="381D4B7C" w:rsidR="00661A9C" w:rsidRPr="00661A9C" w:rsidRDefault="00661A9C" w:rsidP="00661A9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661A9C">
        <w:rPr>
          <w:rFonts w:ascii="Times New Roman" w:hAnsi="Times New Roman" w:cs="Times New Roman"/>
          <w:sz w:val="26"/>
          <w:szCs w:val="26"/>
        </w:rPr>
        <w:t>к постановлению Главы</w:t>
      </w:r>
    </w:p>
    <w:p w14:paraId="5CAE1291" w14:textId="55228BCB" w:rsidR="00661A9C" w:rsidRDefault="00661A9C" w:rsidP="002F2EE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городского округа Лобня</w:t>
      </w:r>
    </w:p>
    <w:p w14:paraId="756E77FE" w14:textId="3A618767" w:rsidR="00661A9C" w:rsidRDefault="00661A9C" w:rsidP="002F2EE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от </w:t>
      </w:r>
      <w:r w:rsidR="00715685" w:rsidRPr="002F2EE8">
        <w:rPr>
          <w:rFonts w:ascii="Times New Roman" w:hAnsi="Times New Roman" w:cs="Times New Roman"/>
          <w:sz w:val="26"/>
          <w:szCs w:val="26"/>
          <w:u w:val="single"/>
        </w:rPr>
        <w:t>30.07.2025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715685" w:rsidRPr="002F2EE8">
        <w:rPr>
          <w:rFonts w:ascii="Times New Roman" w:hAnsi="Times New Roman" w:cs="Times New Roman"/>
          <w:sz w:val="26"/>
          <w:szCs w:val="26"/>
          <w:u w:val="single"/>
        </w:rPr>
        <w:t>225-ПГ</w:t>
      </w:r>
    </w:p>
    <w:p w14:paraId="1A128DA4" w14:textId="3A67ED94" w:rsidR="00661A9C" w:rsidRDefault="00661A9C" w:rsidP="00661A9C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4012136B" w14:textId="77777777" w:rsidR="00661A9C" w:rsidRPr="00661A9C" w:rsidRDefault="00661A9C" w:rsidP="00661A9C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560"/>
        <w:gridCol w:w="3685"/>
        <w:gridCol w:w="1276"/>
        <w:gridCol w:w="1276"/>
        <w:gridCol w:w="1417"/>
        <w:gridCol w:w="1985"/>
        <w:gridCol w:w="2268"/>
        <w:gridCol w:w="1842"/>
      </w:tblGrid>
      <w:tr w:rsidR="00101003" w:rsidRPr="00101003" w14:paraId="1E0E197F" w14:textId="77777777" w:rsidTr="008B21A4">
        <w:trPr>
          <w:trHeight w:val="315"/>
        </w:trPr>
        <w:tc>
          <w:tcPr>
            <w:tcW w:w="1589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C71A" w14:textId="77777777" w:rsidR="00101003" w:rsidRPr="009735D4" w:rsidRDefault="00101003" w:rsidP="009735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35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Отчет об использовании средств резервного фонда Администрации городского округа Лобня</w:t>
            </w:r>
          </w:p>
        </w:tc>
      </w:tr>
      <w:tr w:rsidR="00101003" w:rsidRPr="00101003" w14:paraId="57C53CBC" w14:textId="77777777" w:rsidTr="008B21A4">
        <w:trPr>
          <w:trHeight w:val="315"/>
        </w:trPr>
        <w:tc>
          <w:tcPr>
            <w:tcW w:w="1589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EA17" w14:textId="4DB6F9C3" w:rsidR="00101003" w:rsidRPr="009735D4" w:rsidRDefault="00101003" w:rsidP="009735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35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 1 </w:t>
            </w:r>
            <w:r w:rsidR="003047AD" w:rsidRPr="009735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полугодие</w:t>
            </w:r>
            <w:r w:rsidRPr="009735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</w:t>
            </w:r>
            <w:r w:rsidR="00151A96" w:rsidRPr="009735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A07CAB" w:rsidRPr="009735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735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</w:tr>
      <w:tr w:rsidR="00101003" w:rsidRPr="00101003" w14:paraId="29696106" w14:textId="77777777" w:rsidTr="007D148F">
        <w:trPr>
          <w:trHeight w:val="278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E3F8" w14:textId="77777777" w:rsidR="00101003" w:rsidRPr="00101003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17B9B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FD354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B3E8B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B2C3D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D26E1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9765C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E5B33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D7AB6" w14:textId="0FC320BD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003" w:rsidRPr="00101003" w14:paraId="213203F0" w14:textId="77777777" w:rsidTr="007D148F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F2E7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26BF3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40F90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65C953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E94FF7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AD9644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A78E2" w14:textId="77777777" w:rsidR="00101003" w:rsidRPr="00101003" w:rsidRDefault="00101003" w:rsidP="00AB5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AC4933" w14:textId="54E4C1BB" w:rsidR="00101003" w:rsidRPr="00101003" w:rsidRDefault="00101003" w:rsidP="00AB5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0EDDD" w14:textId="3EEDAE04" w:rsidR="00101003" w:rsidRPr="00101003" w:rsidRDefault="00AB5F01" w:rsidP="00AB5F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(рублей)</w:t>
            </w:r>
          </w:p>
        </w:tc>
      </w:tr>
      <w:tr w:rsidR="00101003" w:rsidRPr="00C87188" w14:paraId="6086C2C9" w14:textId="77777777" w:rsidTr="007D148F">
        <w:trPr>
          <w:trHeight w:val="247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E110" w14:textId="77777777" w:rsidR="00101003" w:rsidRPr="00C87188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                          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D23D" w14:textId="77777777" w:rsidR="00101003" w:rsidRPr="00C87188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 дата                                        постановления                                             о выделении                               средств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6D89" w14:textId="77777777" w:rsidR="00101003" w:rsidRPr="00C87188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                                                       расходования                                        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18E2" w14:textId="77777777" w:rsidR="00101003" w:rsidRPr="00C87188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                                       выделенных                                   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502B" w14:textId="77777777" w:rsidR="00101003" w:rsidRPr="00C87188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                                             использовано                                      (кассовый                                       расход)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6AAD3" w14:textId="77777777" w:rsidR="00C402E6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                                            неиспользо</w:t>
            </w:r>
          </w:p>
          <w:p w14:paraId="5EFF790E" w14:textId="5B22334B" w:rsidR="00101003" w:rsidRPr="00C87188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ванных                          средств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FC75" w14:textId="77777777" w:rsidR="00101003" w:rsidRPr="00C87188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                                          выполненных                                          работ,                                       оказанных услуг,                                           полученных товарно-                                         материальных                                           ценностей и др.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DD56" w14:textId="77777777" w:rsidR="00101003" w:rsidRPr="00C87188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 дата                                                    документа,                                      подтверждающего                                               произведенные                                    расходы (контракт,                                      протокол котировочной                                               комиссии, договор,                                        акт, накладная,                                       платежный                                        документ и др.)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F500" w14:textId="77777777" w:rsidR="00101003" w:rsidRPr="00C87188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                                             поставщика                                      продукции,                                  работ, услуг</w:t>
            </w:r>
          </w:p>
        </w:tc>
      </w:tr>
      <w:tr w:rsidR="00101003" w:rsidRPr="00C87188" w14:paraId="6EF2871F" w14:textId="77777777" w:rsidTr="007D148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854B" w14:textId="77777777" w:rsidR="00101003" w:rsidRPr="00C87188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53C7" w14:textId="77777777" w:rsidR="00101003" w:rsidRPr="00C87188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E8B6" w14:textId="77777777" w:rsidR="00101003" w:rsidRPr="00C87188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6BC7" w14:textId="77777777" w:rsidR="00101003" w:rsidRPr="00C87188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28D14" w14:textId="77777777" w:rsidR="00101003" w:rsidRPr="00C87188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25A9" w14:textId="77777777" w:rsidR="00101003" w:rsidRPr="00C87188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A5BB" w14:textId="77777777" w:rsidR="00101003" w:rsidRPr="00C87188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A888" w14:textId="77777777" w:rsidR="00101003" w:rsidRPr="00C87188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730C" w14:textId="77777777" w:rsidR="00101003" w:rsidRPr="00C87188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01003" w:rsidRPr="00C87188" w14:paraId="60507FA3" w14:textId="77777777" w:rsidTr="007D148F">
        <w:trPr>
          <w:trHeight w:val="9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A273" w14:textId="77777777" w:rsidR="00101003" w:rsidRPr="00C87188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9BC1" w14:textId="5208FC45" w:rsidR="00101003" w:rsidRPr="00C87188" w:rsidRDefault="00C23551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E31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27-ПГ </w:t>
            </w:r>
            <w:r w:rsidR="00E31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23.01.2025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C15F" w14:textId="77777777" w:rsidR="007D148F" w:rsidRDefault="007D148F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г.о. Лобня для</w:t>
            </w:r>
          </w:p>
          <w:p w14:paraId="669FAE05" w14:textId="71036D18" w:rsidR="00A00886" w:rsidRPr="00C87188" w:rsidRDefault="00A00886" w:rsidP="007D148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оплаты</w:t>
            </w:r>
            <w:r w:rsidR="00E31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контракту от 27.11.2024 </w:t>
            </w:r>
            <w:r w:rsidR="007D14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381713-24</w:t>
            </w:r>
            <w:r w:rsidR="007D14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выполнение работ </w:t>
            </w:r>
          </w:p>
          <w:p w14:paraId="3B721028" w14:textId="63B0E4C6" w:rsidR="0047687D" w:rsidRPr="00C87188" w:rsidRDefault="00A00886" w:rsidP="007D148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текуще</w:t>
            </w:r>
            <w:r w:rsidR="00E31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ремонту кровли по адресу: г. Лобня,</w:t>
            </w:r>
            <w:r w:rsidR="007D14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Аэропортовская, д. 6,                                                        в связи с невозможностью исполнения Постановления Главы городского округа Лобня от 11.11.2024 № 304-ПГ                                                         о выделении средств из резервного фонда Администрации на указанные цели</w:t>
            </w:r>
            <w:r w:rsidR="007D14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по 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причине предоставления подрядчиком закрывающих документов для оплаты </w:t>
            </w:r>
            <w:r w:rsidR="007D14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2025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AE97" w14:textId="1EF0D84E" w:rsidR="00101003" w:rsidRPr="00C87188" w:rsidRDefault="00653906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3 123 321,00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0AB74" w14:textId="176A9F2E" w:rsidR="00101003" w:rsidRPr="00C87188" w:rsidRDefault="00653906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3 123 321,00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E3765" w14:textId="3665750A" w:rsidR="00101003" w:rsidRPr="00C87188" w:rsidRDefault="00653906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FBE49" w14:textId="1B8FA9FB" w:rsidR="00A940B0" w:rsidRPr="00C87188" w:rsidRDefault="0047327D" w:rsidP="007D5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Оплата за выполнение работ по текущему ремонту кровли </w:t>
            </w:r>
            <w:r w:rsidR="007D53F3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ул. Аэропортовская, </w:t>
            </w:r>
            <w:r w:rsidR="00E31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  <w:r w:rsidR="007D53F3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 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91CE" w14:textId="3D07C2AA" w:rsidR="00061BA7" w:rsidRPr="00C87188" w:rsidRDefault="001013BC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</w:t>
            </w:r>
            <w:r w:rsidR="00061BA7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381713-24</w:t>
            </w:r>
            <w:r w:rsidR="00061BA7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2ED815D7" w14:textId="19854B94" w:rsidR="00061BA7" w:rsidRPr="00C87188" w:rsidRDefault="00061BA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603628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013BC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603628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013BC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 w:rsidR="001013BC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</w:p>
          <w:p w14:paraId="47B67AC1" w14:textId="4B2FD51E" w:rsidR="00061BA7" w:rsidRPr="00C87188" w:rsidRDefault="00061BA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</w:t>
            </w:r>
            <w:r w:rsidR="00823570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</w:t>
            </w:r>
            <w:r w:rsidR="00823570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="00823570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 w:rsidR="00823570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35708CE5" w14:textId="67367E3E" w:rsidR="00101003" w:rsidRPr="00C87188" w:rsidRDefault="00455494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</w:t>
            </w:r>
            <w:r w:rsidR="00823570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 w:rsidR="00603628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23570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="00823570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 w:rsidR="00823570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14:paraId="38916131" w14:textId="76296D84" w:rsidR="00455494" w:rsidRPr="00C87188" w:rsidRDefault="00455494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A75D" w14:textId="32F33D9D" w:rsidR="000D1A12" w:rsidRPr="00C87188" w:rsidRDefault="00FD018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</w:t>
            </w:r>
          </w:p>
          <w:p w14:paraId="0E835B41" w14:textId="4E089B06" w:rsidR="00101003" w:rsidRPr="00C87188" w:rsidRDefault="00603628" w:rsidP="00FD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FD0187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уртазалиев Р.А.</w:t>
            </w:r>
          </w:p>
        </w:tc>
      </w:tr>
      <w:tr w:rsidR="00FC1315" w:rsidRPr="00C87188" w14:paraId="289E0B33" w14:textId="77777777" w:rsidTr="007D148F">
        <w:trPr>
          <w:trHeight w:val="41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F5709" w14:textId="38B4B848" w:rsidR="00FC1315" w:rsidRPr="00C87188" w:rsidRDefault="00653906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B3BB" w14:textId="1FAFC0CD" w:rsidR="00FC1315" w:rsidRPr="00C87188" w:rsidRDefault="00234FF9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7D14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70-ПГ </w:t>
            </w:r>
            <w:r w:rsidR="007D14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12.03.2025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A865" w14:textId="77777777" w:rsidR="00E67FDC" w:rsidRPr="00C87188" w:rsidRDefault="00E67FDC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2E422ED" w14:textId="6D8E92E1" w:rsidR="00234FF9" w:rsidRPr="00C87188" w:rsidRDefault="00234FF9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г.о. Лобня для проведения технического обследования строительных конструкций и инженерных систем многоквартирного дома, расположенного по адресу: г. Лобня, ул. Свободный проезд, д. 5, </w:t>
            </w:r>
          </w:p>
          <w:p w14:paraId="4C973792" w14:textId="719A9E93" w:rsidR="00FC1315" w:rsidRPr="00C87188" w:rsidRDefault="00234FF9" w:rsidP="007D148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целью недопущения нарушений условий жизнедеятельности населения, в связи с введением режима повышенной готовности для органов управления и сил Лобненского муниципального звена Московской областной системы предупреждения и ликвидации чрезвычайных ситуаций</w:t>
            </w:r>
          </w:p>
          <w:p w14:paraId="0FFE075F" w14:textId="73C0F580" w:rsidR="00E67FDC" w:rsidRPr="00C87188" w:rsidRDefault="00E67FDC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D7359" w14:textId="5AB1869A" w:rsidR="00FC1315" w:rsidRPr="00C87188" w:rsidRDefault="00234FF9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DAC6" w14:textId="07AA4DA9" w:rsidR="00FC1315" w:rsidRPr="00C87188" w:rsidRDefault="00234FF9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B5AC" w14:textId="0E25CC9B" w:rsidR="00FC1315" w:rsidRPr="00C87188" w:rsidRDefault="00234FF9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555DB" w14:textId="4983FA29" w:rsidR="00FC1315" w:rsidRPr="00C87188" w:rsidRDefault="00234FF9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B29C" w14:textId="5A7D0D49" w:rsidR="00FC1315" w:rsidRPr="00C87188" w:rsidRDefault="00234FF9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F4C5" w14:textId="27766A88" w:rsidR="00FC1315" w:rsidRPr="00C87188" w:rsidRDefault="00234FF9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B3EDB" w:rsidRPr="00C87188" w14:paraId="52C901F0" w14:textId="77777777" w:rsidTr="007D148F">
        <w:trPr>
          <w:trHeight w:val="9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DBEE" w14:textId="6C248859" w:rsidR="00DB3EDB" w:rsidRPr="00C87188" w:rsidRDefault="00DB3EDB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10BE2" w14:textId="2614D771" w:rsidR="00DB3EDB" w:rsidRPr="00C87188" w:rsidRDefault="00DB3EDB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7D14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158-ПГ </w:t>
            </w:r>
            <w:r w:rsidR="007D14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22.05.2025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19E22" w14:textId="77777777" w:rsidR="00E67FDC" w:rsidRPr="00C87188" w:rsidRDefault="00E67FDC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0768310" w14:textId="7F13900D" w:rsidR="00DB3EDB" w:rsidRPr="00C87188" w:rsidRDefault="00DB3EDB" w:rsidP="007D148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г.о. Лобня для проведения ремонта подъезда многоквартирного дома, расположенного по адресу: г.о. Лобня,                                      ул. Букинское шоссе, д. 27</w:t>
            </w:r>
          </w:p>
          <w:p w14:paraId="6261AF72" w14:textId="48DC8F69" w:rsidR="00E67FDC" w:rsidRPr="00C87188" w:rsidRDefault="00E67FDC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9A27" w14:textId="10D7A849" w:rsidR="00DB3EDB" w:rsidRPr="00C87188" w:rsidRDefault="00CF4BBB" w:rsidP="00CF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2 502 769,00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C007" w14:textId="43B794DA" w:rsidR="00DB3EDB" w:rsidRPr="00C87188" w:rsidRDefault="00CF4BBB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C207" w14:textId="46137E76" w:rsidR="00DB3EDB" w:rsidRPr="00C87188" w:rsidRDefault="00CF4BBB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2 502 769,00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17F8E" w14:textId="70DD0706" w:rsidR="00DB3EDB" w:rsidRPr="00C87188" w:rsidRDefault="00CF4BBB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72B79" w14:textId="22EE818A" w:rsidR="00DB3EDB" w:rsidRPr="00C87188" w:rsidRDefault="00CF4BBB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BA656" w14:textId="3A022970" w:rsidR="00DB3EDB" w:rsidRPr="00C87188" w:rsidRDefault="00CF4BBB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84E96" w:rsidRPr="00C87188" w14:paraId="3AAB1058" w14:textId="77777777" w:rsidTr="007D148F">
        <w:trPr>
          <w:trHeight w:val="41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0C6B" w14:textId="77777777" w:rsidR="00184E96" w:rsidRPr="00C87188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38F0" w14:textId="10B2277A" w:rsidR="00184E96" w:rsidRPr="00C87188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8919D8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47BF" w14:textId="77777777" w:rsidR="00184E96" w:rsidRPr="00C87188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4E31" w14:textId="1FE54067" w:rsidR="00184E96" w:rsidRPr="00C87188" w:rsidRDefault="00D22DFE" w:rsidP="00D2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E32790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  <w:r w:rsidR="00E32790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</w:t>
            </w:r>
            <w:r w:rsidR="00E32790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58B" w14:textId="28B0EAB7" w:rsidR="00184E96" w:rsidRPr="00C87188" w:rsidRDefault="00E32790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3 123 321,00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F3DE" w14:textId="0C72277C" w:rsidR="00184E96" w:rsidRPr="00C87188" w:rsidRDefault="00D22DFE" w:rsidP="00D2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</w:t>
            </w:r>
            <w:r w:rsidR="00E32790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E32790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</w:t>
            </w:r>
            <w:r w:rsidR="00E32790" w:rsidRPr="00C87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8BB3" w14:textId="77777777" w:rsidR="00184E96" w:rsidRPr="00C87188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3C33" w14:textId="77777777" w:rsidR="00184E96" w:rsidRPr="00C87188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5920" w14:textId="77777777" w:rsidR="00184E96" w:rsidRPr="00C87188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F9ED323" w14:textId="77777777" w:rsidR="00ED1035" w:rsidRPr="00C87188" w:rsidRDefault="00ED1035">
      <w:pPr>
        <w:rPr>
          <w:rFonts w:ascii="Times New Roman" w:hAnsi="Times New Roman" w:cs="Times New Roman"/>
          <w:sz w:val="20"/>
          <w:szCs w:val="20"/>
        </w:rPr>
      </w:pPr>
    </w:p>
    <w:sectPr w:rsidR="00ED1035" w:rsidRPr="00C87188" w:rsidSect="00C87188">
      <w:headerReference w:type="default" r:id="rId7"/>
      <w:footerReference w:type="default" r:id="rId8"/>
      <w:pgSz w:w="16840" w:h="11907" w:orient="landscape" w:code="9"/>
      <w:pgMar w:top="1134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128EFE" w14:textId="77777777" w:rsidR="00D56C7D" w:rsidRDefault="00D56C7D" w:rsidP="00101003">
      <w:pPr>
        <w:spacing w:after="0" w:line="240" w:lineRule="auto"/>
      </w:pPr>
      <w:r>
        <w:separator/>
      </w:r>
    </w:p>
  </w:endnote>
  <w:endnote w:type="continuationSeparator" w:id="0">
    <w:p w14:paraId="213CF609" w14:textId="77777777" w:rsidR="00D56C7D" w:rsidRDefault="00D56C7D" w:rsidP="00101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C8070" w14:textId="508BD49F" w:rsidR="00101003" w:rsidRDefault="00101003">
    <w:pPr>
      <w:pStyle w:val="a5"/>
      <w:jc w:val="right"/>
    </w:pPr>
  </w:p>
  <w:p w14:paraId="78982C30" w14:textId="77777777" w:rsidR="00101003" w:rsidRDefault="001010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D5A42" w14:textId="77777777" w:rsidR="00D56C7D" w:rsidRDefault="00D56C7D" w:rsidP="00101003">
      <w:pPr>
        <w:spacing w:after="0" w:line="240" w:lineRule="auto"/>
      </w:pPr>
      <w:r>
        <w:separator/>
      </w:r>
    </w:p>
  </w:footnote>
  <w:footnote w:type="continuationSeparator" w:id="0">
    <w:p w14:paraId="69B08D5B" w14:textId="77777777" w:rsidR="00D56C7D" w:rsidRDefault="00D56C7D" w:rsidP="00101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9100989"/>
      <w:docPartObj>
        <w:docPartGallery w:val="Page Numbers (Top of Page)"/>
        <w:docPartUnique/>
      </w:docPartObj>
    </w:sdtPr>
    <w:sdtEndPr/>
    <w:sdtContent>
      <w:p w14:paraId="503E6633" w14:textId="61ADC516" w:rsidR="00C87188" w:rsidRDefault="00C8718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EE8">
          <w:rPr>
            <w:noProof/>
          </w:rPr>
          <w:t>2</w:t>
        </w:r>
        <w:r>
          <w:fldChar w:fldCharType="end"/>
        </w:r>
      </w:p>
    </w:sdtContent>
  </w:sdt>
  <w:p w14:paraId="04DE73A3" w14:textId="77777777" w:rsidR="00C87188" w:rsidRDefault="00C871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03"/>
    <w:rsid w:val="00003111"/>
    <w:rsid w:val="000341A8"/>
    <w:rsid w:val="000378F8"/>
    <w:rsid w:val="00061BA7"/>
    <w:rsid w:val="00070B32"/>
    <w:rsid w:val="00072DB0"/>
    <w:rsid w:val="000B1FCC"/>
    <w:rsid w:val="000C7F16"/>
    <w:rsid w:val="000D1A12"/>
    <w:rsid w:val="000F319A"/>
    <w:rsid w:val="00101003"/>
    <w:rsid w:val="001013BC"/>
    <w:rsid w:val="00116F62"/>
    <w:rsid w:val="00151A96"/>
    <w:rsid w:val="001702F7"/>
    <w:rsid w:val="00177B63"/>
    <w:rsid w:val="00184E96"/>
    <w:rsid w:val="001B4D77"/>
    <w:rsid w:val="001C7F2F"/>
    <w:rsid w:val="001D405C"/>
    <w:rsid w:val="001D7104"/>
    <w:rsid w:val="001D7B2A"/>
    <w:rsid w:val="001F23F8"/>
    <w:rsid w:val="001F53F4"/>
    <w:rsid w:val="00210758"/>
    <w:rsid w:val="0021621B"/>
    <w:rsid w:val="00234FF9"/>
    <w:rsid w:val="0024620A"/>
    <w:rsid w:val="00254119"/>
    <w:rsid w:val="002553B9"/>
    <w:rsid w:val="00271E17"/>
    <w:rsid w:val="002F2EE8"/>
    <w:rsid w:val="003047AD"/>
    <w:rsid w:val="003647AD"/>
    <w:rsid w:val="00376408"/>
    <w:rsid w:val="003803A5"/>
    <w:rsid w:val="00386AF7"/>
    <w:rsid w:val="00394FDF"/>
    <w:rsid w:val="003A2E62"/>
    <w:rsid w:val="003D4A45"/>
    <w:rsid w:val="003F0516"/>
    <w:rsid w:val="003F4EFB"/>
    <w:rsid w:val="00401B94"/>
    <w:rsid w:val="00411DB2"/>
    <w:rsid w:val="00424681"/>
    <w:rsid w:val="00455494"/>
    <w:rsid w:val="00473029"/>
    <w:rsid w:val="0047327D"/>
    <w:rsid w:val="0047687D"/>
    <w:rsid w:val="004C3165"/>
    <w:rsid w:val="004F7CF5"/>
    <w:rsid w:val="00507B70"/>
    <w:rsid w:val="00536F54"/>
    <w:rsid w:val="0056106C"/>
    <w:rsid w:val="00565FF2"/>
    <w:rsid w:val="00581005"/>
    <w:rsid w:val="00592AEA"/>
    <w:rsid w:val="005A2628"/>
    <w:rsid w:val="005A6601"/>
    <w:rsid w:val="005B2BA9"/>
    <w:rsid w:val="005F61BA"/>
    <w:rsid w:val="00603628"/>
    <w:rsid w:val="00636696"/>
    <w:rsid w:val="006475BE"/>
    <w:rsid w:val="0064769F"/>
    <w:rsid w:val="00653906"/>
    <w:rsid w:val="00661A9C"/>
    <w:rsid w:val="00693A15"/>
    <w:rsid w:val="00693E38"/>
    <w:rsid w:val="006B19C8"/>
    <w:rsid w:val="006E0380"/>
    <w:rsid w:val="006E50B1"/>
    <w:rsid w:val="006E6DB5"/>
    <w:rsid w:val="006F4C11"/>
    <w:rsid w:val="00715685"/>
    <w:rsid w:val="00722103"/>
    <w:rsid w:val="00744331"/>
    <w:rsid w:val="00752A3B"/>
    <w:rsid w:val="00754FF2"/>
    <w:rsid w:val="007733BB"/>
    <w:rsid w:val="007752B0"/>
    <w:rsid w:val="00777322"/>
    <w:rsid w:val="00795743"/>
    <w:rsid w:val="007A3D5D"/>
    <w:rsid w:val="007D148F"/>
    <w:rsid w:val="007D53F3"/>
    <w:rsid w:val="00805B33"/>
    <w:rsid w:val="00823570"/>
    <w:rsid w:val="00826955"/>
    <w:rsid w:val="008907FE"/>
    <w:rsid w:val="008919D8"/>
    <w:rsid w:val="00893EA4"/>
    <w:rsid w:val="008A2966"/>
    <w:rsid w:val="008B21A4"/>
    <w:rsid w:val="008C2083"/>
    <w:rsid w:val="008C2529"/>
    <w:rsid w:val="008D2FC2"/>
    <w:rsid w:val="008E59FA"/>
    <w:rsid w:val="008F02B2"/>
    <w:rsid w:val="00902389"/>
    <w:rsid w:val="00925717"/>
    <w:rsid w:val="00927564"/>
    <w:rsid w:val="00947EDA"/>
    <w:rsid w:val="009735D4"/>
    <w:rsid w:val="00977C2E"/>
    <w:rsid w:val="009B11FE"/>
    <w:rsid w:val="009F2EEA"/>
    <w:rsid w:val="00A00886"/>
    <w:rsid w:val="00A07CAB"/>
    <w:rsid w:val="00A20748"/>
    <w:rsid w:val="00A940B0"/>
    <w:rsid w:val="00AB5F01"/>
    <w:rsid w:val="00B11DE6"/>
    <w:rsid w:val="00B51DD6"/>
    <w:rsid w:val="00B53274"/>
    <w:rsid w:val="00BC6DAB"/>
    <w:rsid w:val="00BE3162"/>
    <w:rsid w:val="00C04BD3"/>
    <w:rsid w:val="00C2186F"/>
    <w:rsid w:val="00C23551"/>
    <w:rsid w:val="00C2434A"/>
    <w:rsid w:val="00C37464"/>
    <w:rsid w:val="00C402E6"/>
    <w:rsid w:val="00C44B3E"/>
    <w:rsid w:val="00C67CD4"/>
    <w:rsid w:val="00C83E2E"/>
    <w:rsid w:val="00C87188"/>
    <w:rsid w:val="00CC1EB3"/>
    <w:rsid w:val="00CC64EC"/>
    <w:rsid w:val="00CE6C77"/>
    <w:rsid w:val="00CF2826"/>
    <w:rsid w:val="00CF4BBB"/>
    <w:rsid w:val="00D22DFE"/>
    <w:rsid w:val="00D25DF4"/>
    <w:rsid w:val="00D2703D"/>
    <w:rsid w:val="00D3227F"/>
    <w:rsid w:val="00D56C7D"/>
    <w:rsid w:val="00D91292"/>
    <w:rsid w:val="00DB3EDB"/>
    <w:rsid w:val="00DD32A5"/>
    <w:rsid w:val="00DE6CE3"/>
    <w:rsid w:val="00E1479C"/>
    <w:rsid w:val="00E31F3D"/>
    <w:rsid w:val="00E32790"/>
    <w:rsid w:val="00E37B9B"/>
    <w:rsid w:val="00E436EB"/>
    <w:rsid w:val="00E67FDC"/>
    <w:rsid w:val="00EA35B7"/>
    <w:rsid w:val="00EB760C"/>
    <w:rsid w:val="00ED1035"/>
    <w:rsid w:val="00ED2B51"/>
    <w:rsid w:val="00F11F1B"/>
    <w:rsid w:val="00F342F7"/>
    <w:rsid w:val="00F3741B"/>
    <w:rsid w:val="00F761F4"/>
    <w:rsid w:val="00F7765F"/>
    <w:rsid w:val="00F84B0F"/>
    <w:rsid w:val="00FA4A0F"/>
    <w:rsid w:val="00FB258A"/>
    <w:rsid w:val="00FC1315"/>
    <w:rsid w:val="00FD0187"/>
    <w:rsid w:val="00FD6651"/>
    <w:rsid w:val="00FE29DB"/>
    <w:rsid w:val="00FE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FCBDE"/>
  <w15:docId w15:val="{837452F6-3C02-41AC-87DE-7843A7A59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1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1003"/>
  </w:style>
  <w:style w:type="paragraph" w:styleId="a5">
    <w:name w:val="footer"/>
    <w:basedOn w:val="a"/>
    <w:link w:val="a6"/>
    <w:uiPriority w:val="99"/>
    <w:unhideWhenUsed/>
    <w:rsid w:val="00101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1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7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9549DC-EC6F-4A66-A6D6-0E633B767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Любовь Викторовна</dc:creator>
  <cp:lastModifiedBy>Гладких Василиса Александровна</cp:lastModifiedBy>
  <cp:revision>132</cp:revision>
  <cp:lastPrinted>2024-04-01T12:11:00Z</cp:lastPrinted>
  <dcterms:created xsi:type="dcterms:W3CDTF">2019-04-15T06:13:00Z</dcterms:created>
  <dcterms:modified xsi:type="dcterms:W3CDTF">2025-08-05T12:18:00Z</dcterms:modified>
</cp:coreProperties>
</file>